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AE" w:rsidRDefault="000411AE">
      <w:pPr>
        <w:pStyle w:val="a4"/>
        <w:jc w:val="center"/>
        <w:rPr>
          <w:rFonts w:ascii="ＭＳ 明朝" w:eastAsia="ＭＳ 明朝" w:hAnsi="ＭＳ 明朝"/>
          <w:lang w:val="en-US"/>
        </w:rPr>
      </w:pPr>
      <w:bookmarkStart w:id="0" w:name="_GoBack"/>
      <w:bookmarkEnd w:id="0"/>
    </w:p>
    <w:p w:rsidR="000411AE" w:rsidRDefault="00F57CF9">
      <w:pPr>
        <w:pStyle w:val="a7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1AE" w:rsidRPr="000A2B2F" w:rsidRDefault="000411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2―(</w:t>
                            </w:r>
                            <w:r w:rsidR="002D0102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3</w:t>
                            </w:r>
                            <w:r w:rsidR="003D38EE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1</w:t>
                            </w:r>
                            <w:r w:rsidR="002D0102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　敷金・保証金</w:t>
                            </w:r>
                            <w:r w:rsidR="00570C3A"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精算</w:t>
                            </w:r>
                            <w:r w:rsidRPr="000A2B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明細書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" stroked="f">
                <v:textbox>
                  <w:txbxContent>
                    <w:p w:rsidR="000411AE" w:rsidRPr="000A2B2F" w:rsidRDefault="000411A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2―(</w:t>
                      </w:r>
                      <w:r w:rsidR="002D0102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3</w:t>
                      </w:r>
                      <w:r w:rsidR="003D38EE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1</w:t>
                      </w:r>
                      <w:r w:rsidR="002D0102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　敷金・保証金</w:t>
                      </w:r>
                      <w:r w:rsidR="00570C3A"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精算</w:t>
                      </w:r>
                      <w:r w:rsidRPr="000A2B2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明細書</w:t>
                      </w:r>
                    </w:p>
                  </w:txbxContent>
                </v:textbox>
              </v:shape>
            </w:pict>
          </mc:Fallback>
        </mc:AlternateContent>
      </w:r>
      <w:r w:rsidR="000411AE">
        <w:rPr>
          <w:rFonts w:ascii="ＭＳ ゴシック" w:eastAsia="ＭＳ ゴシック" w:hAnsi="ＭＳ 明朝" w:hint="eastAsia"/>
        </w:rPr>
        <w:t>敷金・保証金</w:t>
      </w:r>
      <w:r w:rsidR="002D0102">
        <w:rPr>
          <w:rFonts w:ascii="ＭＳ ゴシック" w:eastAsia="ＭＳ ゴシック" w:hAnsi="ＭＳ 明朝" w:hint="eastAsia"/>
        </w:rPr>
        <w:t>精算</w:t>
      </w:r>
      <w:r w:rsidR="000411AE">
        <w:rPr>
          <w:rFonts w:ascii="ＭＳ ゴシック" w:eastAsia="ＭＳ ゴシック" w:hAnsi="ＭＳ 明朝" w:hint="eastAsia"/>
        </w:rPr>
        <w:t>明細書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p w:rsidR="000411AE" w:rsidRPr="00F467E0" w:rsidRDefault="000411AE">
      <w:pPr>
        <w:pStyle w:val="a4"/>
        <w:rPr>
          <w:rStyle w:val="a8"/>
          <w:rFonts w:ascii="ＭＳ 明朝" w:eastAsia="ＭＳ 明朝" w:hAnsi="ＭＳ 明朝"/>
          <w:u w:val="single"/>
        </w:rPr>
      </w:pPr>
      <w:r w:rsidRPr="00F467E0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様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p w:rsidR="000411AE" w:rsidRDefault="000411AE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1060"/>
        <w:gridCol w:w="2107"/>
        <w:gridCol w:w="2526"/>
        <w:gridCol w:w="1102"/>
        <w:gridCol w:w="1658"/>
      </w:tblGrid>
      <w:tr w:rsidR="000411AE" w:rsidRPr="00D8314A" w:rsidTr="002D0102"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　　件　　名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部屋番号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D8314A" w:rsidP="00D8314A">
            <w:pPr>
              <w:pStyle w:val="a4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>号室</w:t>
            </w:r>
          </w:p>
        </w:tc>
      </w:tr>
      <w:tr w:rsidR="000411AE" w:rsidRPr="00D8314A" w:rsidTr="002D0102"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借　主　氏　名</w:t>
            </w:r>
          </w:p>
        </w:tc>
        <w:tc>
          <w:tcPr>
            <w:tcW w:w="7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0411AE" w:rsidRPr="00D8314A" w:rsidTr="002D0102">
        <w:trPr>
          <w:trHeight w:val="340"/>
        </w:trPr>
        <w:tc>
          <w:tcPr>
            <w:tcW w:w="3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2D0102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明渡し</w:t>
            </w:r>
            <w:r w:rsidR="00570C3A" w:rsidRPr="00F467E0">
              <w:rPr>
                <w:rFonts w:ascii="ＭＳ 明朝" w:eastAsia="ＭＳ 明朝" w:hAnsi="ＭＳ 明朝" w:hint="eastAsia"/>
              </w:rPr>
              <w:t>日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解約通知日　　　　年　　月　　日　　</w:t>
            </w:r>
          </w:p>
        </w:tc>
      </w:tr>
      <w:tr w:rsidR="000411AE" w:rsidRPr="00D8314A" w:rsidTr="002D0102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570C3A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敷金・保証金金額　</w:t>
            </w:r>
            <w:r w:rsidR="00570C3A" w:rsidRPr="00F467E0">
              <w:rPr>
                <w:rFonts w:ascii="ＭＳ 明朝" w:eastAsia="ＭＳ 明朝" w:hAnsi="ＭＳ 明朝" w:hint="eastAsia"/>
              </w:rPr>
              <w:t xml:space="preserve">　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</w:t>
            </w:r>
            <w:r w:rsidR="00570C3A" w:rsidRPr="00F467E0">
              <w:rPr>
                <w:rFonts w:ascii="ＭＳ 明朝" w:eastAsia="ＭＳ 明朝" w:hAnsi="ＭＳ 明朝" w:hint="eastAsia"/>
              </w:rPr>
              <w:t xml:space="preserve">　　　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</w:t>
            </w:r>
            <w:r w:rsidR="002D0102" w:rsidRPr="00F467E0">
              <w:rPr>
                <w:rFonts w:ascii="ＭＳ 明朝" w:eastAsia="ＭＳ 明朝" w:hAnsi="ＭＳ 明朝" w:hint="eastAsia"/>
              </w:rPr>
              <w:t xml:space="preserve"> </w:t>
            </w:r>
            <w:r w:rsidRPr="00F467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未　　　払　　　債　　　務</w:t>
            </w: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未払</w:t>
            </w:r>
            <w:r w:rsidR="000411AE" w:rsidRPr="00F467E0">
              <w:rPr>
                <w:rFonts w:ascii="ＭＳ 明朝" w:eastAsia="ＭＳ 明朝" w:hAnsi="ＭＳ 明朝" w:hint="eastAsia"/>
              </w:rPr>
              <w:t>賃料等</w:t>
            </w:r>
          </w:p>
        </w:tc>
        <w:tc>
          <w:tcPr>
            <w:tcW w:w="84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月分まで支払済</w:t>
            </w:r>
            <w:r w:rsidR="002D0102" w:rsidRPr="00F467E0">
              <w:rPr>
                <w:rFonts w:ascii="ＭＳ 明朝" w:eastAsia="ＭＳ 明朝" w:hAnsi="ＭＳ 明朝" w:hint="eastAsia"/>
              </w:rPr>
              <w:t>(</w:t>
            </w:r>
            <w:r w:rsidRPr="00F467E0">
              <w:rPr>
                <w:rFonts w:ascii="ＭＳ 明朝" w:eastAsia="ＭＳ 明朝" w:hAnsi="ＭＳ 明朝" w:hint="eastAsia"/>
              </w:rPr>
              <w:t xml:space="preserve">　　　　　年　　月　　日付にて　　　　　　　　　　　　　　　円</w:t>
            </w:r>
            <w:r w:rsidR="002D0102" w:rsidRPr="00F467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EB679F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最終</w:t>
            </w:r>
            <w:r w:rsidR="000411AE" w:rsidRPr="00F467E0">
              <w:rPr>
                <w:rFonts w:ascii="ＭＳ 明朝" w:eastAsia="ＭＳ 明朝" w:hAnsi="ＭＳ 明朝" w:hint="eastAsia"/>
              </w:rPr>
              <w:t>月分日割計算</w:t>
            </w: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F467E0" w:rsidRDefault="00EB679F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  <w:lang w:val="en-US"/>
              </w:rPr>
              <w:t xml:space="preserve">地代月額　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÷</w:t>
            </w:r>
            <w:r w:rsidR="000411AE" w:rsidRPr="00F467E0">
              <w:rPr>
                <w:rFonts w:ascii="ＭＳ 明朝" w:eastAsia="ＭＳ 明朝" w:hAnsi="ＭＳ 明朝"/>
                <w:lang w:val="en-US"/>
              </w:rPr>
              <w:t>30</w:t>
            </w:r>
            <w:r w:rsidR="000411AE" w:rsidRPr="00F467E0">
              <w:rPr>
                <w:rFonts w:ascii="ＭＳ 明朝" w:eastAsia="ＭＳ 明朝" w:hAnsi="ＭＳ 明朝" w:hint="eastAsia"/>
              </w:rPr>
              <w:t>日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×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日</w:t>
            </w:r>
            <w:r w:rsidR="000411AE" w:rsidRPr="00F467E0">
              <w:rPr>
                <w:rFonts w:ascii="ＭＳ 明朝" w:eastAsia="ＭＳ 明朝" w:hAnsi="ＭＳ 明朝" w:hint="eastAsia"/>
                <w:lang w:val="en-US"/>
              </w:rPr>
              <w:t>＝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　　　　　　　　　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566D9B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566D9B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  <w:tc>
          <w:tcPr>
            <w:tcW w:w="5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411AE" w:rsidRPr="00F467E0" w:rsidRDefault="000411AE" w:rsidP="00F467E0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/>
                <w:lang w:val="en-US"/>
              </w:rPr>
            </w:pPr>
          </w:p>
        </w:tc>
      </w:tr>
      <w:tr w:rsidR="000411AE" w:rsidRPr="00D8314A" w:rsidTr="00F467E0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0411AE" w:rsidRPr="00F467E0" w:rsidRDefault="002D0102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>その他の</w:t>
            </w:r>
            <w:r w:rsidR="000411AE" w:rsidRPr="00F467E0">
              <w:rPr>
                <w:rFonts w:ascii="ＭＳ 明朝" w:eastAsia="ＭＳ 明朝" w:hAnsi="ＭＳ 明朝" w:hint="eastAsia"/>
              </w:rPr>
              <w:t>負担</w:t>
            </w: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cantSplit/>
          <w:trHeight w:val="340"/>
        </w:trPr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11AE" w:rsidRPr="00F467E0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 w:rsidP="00F467E0">
            <w:pPr>
              <w:pStyle w:val="a3"/>
              <w:spacing w:line="240" w:lineRule="atLeas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E91EE0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99" w:type="dxa"/>
            </w:tcMar>
            <w:vAlign w:val="center"/>
          </w:tcPr>
          <w:p w:rsidR="000411AE" w:rsidRPr="00F467E0" w:rsidRDefault="000411AE" w:rsidP="00E91EE0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lang w:val="en-US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諸費用合計金額　　　　　　　　　　　　</w:t>
            </w:r>
            <w:r w:rsidR="00FF17DE">
              <w:rPr>
                <w:rFonts w:ascii="ＭＳ 明朝" w:eastAsia="ＭＳ 明朝" w:hAnsi="ＭＳ 明朝" w:hint="eastAsia"/>
              </w:rPr>
              <w:t xml:space="preserve">　</w:t>
            </w:r>
            <w:r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trHeight w:val="340"/>
        </w:trPr>
        <w:tc>
          <w:tcPr>
            <w:tcW w:w="64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570C3A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精算</w:t>
            </w:r>
            <w:r w:rsidR="000411AE" w:rsidRPr="00F467E0">
              <w:rPr>
                <w:rFonts w:ascii="ＭＳ 明朝" w:eastAsia="ＭＳ 明朝" w:hAnsi="ＭＳ 明朝" w:hint="eastAsia"/>
              </w:rPr>
              <w:t>金額</w:t>
            </w:r>
            <w:r w:rsidR="002D0102" w:rsidRPr="00F467E0">
              <w:rPr>
                <w:rFonts w:ascii="ＭＳ 明朝" w:eastAsia="ＭＳ 明朝" w:hAnsi="ＭＳ 明朝" w:hint="eastAsia"/>
              </w:rPr>
              <w:t>(</w:t>
            </w:r>
            <w:r w:rsidR="000411AE" w:rsidRPr="00F467E0">
              <w:rPr>
                <w:rFonts w:ascii="ＭＳ 明朝" w:eastAsia="ＭＳ 明朝" w:hAnsi="ＭＳ 明朝" w:hint="eastAsia"/>
              </w:rPr>
              <w:t>返還額・不足額</w:t>
            </w:r>
            <w:r w:rsidR="002D0102" w:rsidRPr="00F467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FF17DE" w:rsidP="00FF17DE">
            <w:pPr>
              <w:pStyle w:val="a4"/>
              <w:wordWrap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 </w:t>
            </w:r>
            <w:r w:rsidR="000411AE" w:rsidRPr="00F467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0411AE" w:rsidRPr="00D8314A" w:rsidTr="002D0102">
        <w:trPr>
          <w:trHeight w:val="340"/>
        </w:trPr>
        <w:tc>
          <w:tcPr>
            <w:tcW w:w="9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>振込口座　　　　　　銀行　　　　　　支店　　普通・当座預金</w:t>
            </w:r>
          </w:p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  <w:r w:rsidRPr="00F467E0">
              <w:rPr>
                <w:rFonts w:ascii="ＭＳ 明朝" w:eastAsia="ＭＳ 明朝" w:hAnsi="ＭＳ 明朝" w:hint="eastAsia"/>
              </w:rPr>
              <w:t xml:space="preserve">　　　　口座番号　　　　　　　　名義人</w:t>
            </w:r>
          </w:p>
          <w:p w:rsidR="000411AE" w:rsidRPr="00F467E0" w:rsidRDefault="000411AE">
            <w:pPr>
              <w:pStyle w:val="a4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:rsidR="000411AE" w:rsidRDefault="000411AE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上記のとおり計算し、お預り金との</w:t>
      </w:r>
      <w:r w:rsidR="002D0102">
        <w:rPr>
          <w:rFonts w:ascii="ＭＳ 明朝" w:eastAsia="ＭＳ 明朝" w:hAnsi="ＭＳ 明朝" w:hint="eastAsia"/>
        </w:rPr>
        <w:t>精算</w:t>
      </w:r>
      <w:r>
        <w:rPr>
          <w:rFonts w:ascii="ＭＳ 明朝" w:eastAsia="ＭＳ 明朝" w:hAnsi="ＭＳ 明朝" w:hint="eastAsia"/>
        </w:rPr>
        <w:t>金額を提示いたしました。</w:t>
      </w:r>
    </w:p>
    <w:p w:rsidR="000411AE" w:rsidRDefault="000411AE">
      <w:pPr>
        <w:pStyle w:val="a4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411AE" w:rsidRPr="00D8314A" w:rsidTr="000A2B2F">
        <w:trPr>
          <w:trHeight w:val="20"/>
        </w:trPr>
        <w:tc>
          <w:tcPr>
            <w:tcW w:w="936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>
            <w:pPr>
              <w:pStyle w:val="a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</w:tr>
      <w:tr w:rsidR="000411AE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>
            <w:pPr>
              <w:pStyle w:val="a4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商　　　号</w:t>
            </w:r>
          </w:p>
        </w:tc>
      </w:tr>
      <w:tr w:rsidR="000411AE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Default="000411AE" w:rsidP="00566D9B">
            <w:pPr>
              <w:pStyle w:val="a4"/>
              <w:tabs>
                <w:tab w:val="left" w:pos="4863"/>
              </w:tabs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566D9B">
              <w:rPr>
                <w:rFonts w:ascii="ＭＳ 明朝" w:eastAsia="ＭＳ 明朝" w:hAnsi="ＭＳ 明朝" w:hint="eastAsia"/>
              </w:rPr>
              <w:t xml:space="preserve">　</w:t>
            </w:r>
            <w:r w:rsidR="00566D9B" w:rsidRPr="00566D9B">
              <w:rPr>
                <w:rFonts w:ascii="ＭＳ 明朝" w:eastAsia="ＭＳ 明朝" w:hAnsi="ＭＳ 明朝"/>
                <w:lang w:val="en-US"/>
              </w:rPr>
              <w:tab/>
            </w:r>
            <w:r>
              <w:rPr>
                <w:rFonts w:ascii="ＭＳ 明朝" w:eastAsia="ＭＳ 明朝" w:hAnsi="ＭＳ 明朝" w:hint="eastAsia"/>
              </w:rPr>
              <w:t xml:space="preserve">㊞　　</w:t>
            </w:r>
            <w:r>
              <w:rPr>
                <w:rFonts w:ascii="ＭＳ 明朝" w:eastAsia="ＭＳ 明朝" w:hAnsi="ＭＳ 明朝" w:hint="eastAsia"/>
                <w:lang w:val="en-US"/>
              </w:rPr>
              <w:t>ＴＥＬ</w:t>
            </w:r>
          </w:p>
        </w:tc>
      </w:tr>
      <w:tr w:rsidR="00566D9B" w:rsidRPr="00D8314A" w:rsidTr="000A2B2F">
        <w:trPr>
          <w:trHeight w:val="538"/>
        </w:trPr>
        <w:tc>
          <w:tcPr>
            <w:tcW w:w="9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566D9B" w:rsidRPr="00566D9B" w:rsidRDefault="00566D9B" w:rsidP="00566D9B">
            <w:pPr>
              <w:pStyle w:val="a4"/>
              <w:tabs>
                <w:tab w:val="left" w:pos="4721"/>
              </w:tabs>
              <w:rPr>
                <w:rFonts w:ascii="ＭＳ 明朝" w:eastAsia="ＭＳ 明朝" w:hAnsi="ＭＳ 明朝"/>
                <w:lang w:val="en-US"/>
              </w:rPr>
            </w:pPr>
          </w:p>
        </w:tc>
      </w:tr>
    </w:tbl>
    <w:p w:rsidR="000411AE" w:rsidRPr="00D8314A" w:rsidRDefault="000411AE">
      <w:pPr>
        <w:pStyle w:val="a4"/>
        <w:jc w:val="center"/>
        <w:rPr>
          <w:rFonts w:ascii="ＭＳ 明朝" w:eastAsia="ＭＳ 明朝" w:hAnsi="ＭＳ 明朝"/>
          <w:lang w:val="en-US"/>
        </w:rPr>
      </w:pPr>
    </w:p>
    <w:sectPr w:rsidR="000411AE" w:rsidRPr="00D8314A">
      <w:footerReference w:type="default" r:id="rId6"/>
      <w:footnotePr>
        <w:numRestart w:val="eachSect"/>
      </w:footnotePr>
      <w:pgSz w:w="11906" w:h="16838"/>
      <w:pgMar w:top="1644" w:right="1346" w:bottom="1616" w:left="1346" w:header="720" w:footer="720" w:gutter="0"/>
      <w:pgNumType w:start="18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FCA" w:rsidRDefault="009A4FCA">
      <w:r>
        <w:separator/>
      </w:r>
    </w:p>
  </w:endnote>
  <w:endnote w:type="continuationSeparator" w:id="0">
    <w:p w:rsidR="009A4FCA" w:rsidRDefault="009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AE" w:rsidRDefault="000411AE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FCA" w:rsidRDefault="009A4FCA">
      <w:r>
        <w:separator/>
      </w:r>
    </w:p>
  </w:footnote>
  <w:footnote w:type="continuationSeparator" w:id="0">
    <w:p w:rsidR="009A4FCA" w:rsidRDefault="009A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716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A6"/>
    <w:rsid w:val="00040FF1"/>
    <w:rsid w:val="000411AE"/>
    <w:rsid w:val="000A2B2F"/>
    <w:rsid w:val="002D0102"/>
    <w:rsid w:val="003D38EE"/>
    <w:rsid w:val="00566D9B"/>
    <w:rsid w:val="00570C3A"/>
    <w:rsid w:val="0057771E"/>
    <w:rsid w:val="00682F6C"/>
    <w:rsid w:val="00735F0E"/>
    <w:rsid w:val="009A4FCA"/>
    <w:rsid w:val="00A35FCF"/>
    <w:rsid w:val="00A96BED"/>
    <w:rsid w:val="00C467FB"/>
    <w:rsid w:val="00D8314A"/>
    <w:rsid w:val="00E22098"/>
    <w:rsid w:val="00E91EE0"/>
    <w:rsid w:val="00EB679F"/>
    <w:rsid w:val="00F467E0"/>
    <w:rsid w:val="00F577A6"/>
    <w:rsid w:val="00F57CF9"/>
    <w:rsid w:val="00FB1795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1E5F0CA4-D9A4-494A-804B-042916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（49）敷金・保証金清算明細書</vt:lpstr>
      <vt:lpstr>（49）敷金・保証金清算明細書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（49）敷金・保証金清算明細書</dc:title>
  <dc:creator>亜細亜印刷電算部</dc:creator>
  <cp:lastModifiedBy>全宅管理</cp:lastModifiedBy>
  <cp:revision>2</cp:revision>
  <cp:lastPrinted>2020-03-17T06:01:00Z</cp:lastPrinted>
  <dcterms:created xsi:type="dcterms:W3CDTF">2020-03-17T06:02:00Z</dcterms:created>
  <dcterms:modified xsi:type="dcterms:W3CDTF">2020-03-17T06:02:00Z</dcterms:modified>
</cp:coreProperties>
</file>